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C2F4" w14:textId="5B72C696" w:rsidR="00242379" w:rsidRDefault="00242379" w:rsidP="0024237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</w:pP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Razredbeni ispit za upis na </w:t>
      </w:r>
      <w:r w:rsidRPr="0024707A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Preddiplomski sveučilišni studij</w:t>
      </w: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r w:rsidRPr="0024707A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Dizajn za kazalište, film i televiziju</w:t>
      </w: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u akademskoj godini 202</w:t>
      </w:r>
      <w:r w:rsidR="003618BB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>6</w:t>
      </w: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>./202</w:t>
      </w:r>
      <w:r w:rsidR="003618BB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>7</w:t>
      </w: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. provodit će </w:t>
      </w:r>
      <w:r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se </w:t>
      </w:r>
      <w:r w:rsidRPr="0024707A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>kroz provjeru mape domaćih radova i motivacijski razgovor.</w:t>
      </w:r>
    </w:p>
    <w:p w14:paraId="72955E46" w14:textId="674E9206" w:rsidR="00242379" w:rsidRDefault="00242379" w:rsidP="0024237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4C44CDEA" w14:textId="4FDCBAE7" w:rsidR="00242379" w:rsidRPr="00242379" w:rsidRDefault="00002D8B" w:rsidP="0024237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LJETNI ROK</w:t>
      </w:r>
    </w:p>
    <w:p w14:paraId="1B30E24F" w14:textId="77777777" w:rsidR="00242379" w:rsidRDefault="00242379" w:rsidP="0024237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3D66B81B" w14:textId="7623398A" w:rsidR="00242379" w:rsidRDefault="003618BB" w:rsidP="00242379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petak</w:t>
      </w:r>
      <w:r w:rsidR="00EF60D6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,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26</w:t>
      </w:r>
      <w:r w:rsidR="00EF60D6"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.</w:t>
      </w:r>
      <w:r w:rsidR="00EF60D6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lipnja</w:t>
      </w:r>
      <w:r w:rsidR="00EF60D6"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202</w:t>
      </w:r>
      <w:r w:rsidR="00110E60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6</w:t>
      </w:r>
      <w:bookmarkStart w:id="0" w:name="_GoBack"/>
      <w:bookmarkEnd w:id="0"/>
      <w:r w:rsidR="00EF60D6" w:rsidRPr="0051460D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. do 14 sati.</w:t>
      </w:r>
      <w:r w:rsidR="00EF60D6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 </w:t>
      </w:r>
      <w:r w:rsidR="00242379"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Rok </w:t>
      </w:r>
      <w:r w:rsidR="00EF60D6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za </w:t>
      </w:r>
      <w:r w:rsidR="00242379"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>dostav</w:t>
      </w:r>
      <w:r w:rsidR="00EF60D6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>u</w:t>
      </w:r>
      <w:r w:rsidR="00242379"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 mape radova</w:t>
      </w:r>
    </w:p>
    <w:p w14:paraId="7AC25D3B" w14:textId="77777777" w:rsidR="00EF60D6" w:rsidRDefault="00EF60D6" w:rsidP="00242379">
      <w:pPr>
        <w:spacing w:line="288" w:lineRule="auto"/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</w:pPr>
    </w:p>
    <w:p w14:paraId="465DB41F" w14:textId="541A2393" w:rsidR="00242379" w:rsidRPr="00EC3E18" w:rsidRDefault="003618BB" w:rsidP="00242379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ponedjeljak</w:t>
      </w:r>
      <w:r w:rsidR="00EF60D6"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,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29</w:t>
      </w:r>
      <w:r w:rsidR="00EF60D6"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.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lipnja</w:t>
      </w:r>
      <w:r w:rsidR="00B068F7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202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6</w:t>
      </w:r>
      <w:r w:rsidR="00EF60D6"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.</w:t>
      </w:r>
      <w:r w:rsidR="00EF60D6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</w:t>
      </w:r>
      <w:r w:rsidR="00242379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>Pregled mapa radova</w:t>
      </w:r>
      <w:r w:rsidR="00EF60D6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 xml:space="preserve">. </w:t>
      </w:r>
      <w:r w:rsidR="00242379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>Pristupnici ne prisustvuju pregledu mapa.</w:t>
      </w:r>
    </w:p>
    <w:p w14:paraId="7368B976" w14:textId="77777777" w:rsidR="00EF60D6" w:rsidRDefault="00EF60D6" w:rsidP="00242379">
      <w:pPr>
        <w:spacing w:line="288" w:lineRule="auto"/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</w:pPr>
    </w:p>
    <w:p w14:paraId="13D3EE6B" w14:textId="73C09F39" w:rsidR="00242379" w:rsidRPr="00EC3E18" w:rsidRDefault="003618BB" w:rsidP="00242379">
      <w:pPr>
        <w:spacing w:line="288" w:lineRule="auto"/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ponedjeljak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,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29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. 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lipnja 2026</w:t>
      </w:r>
      <w:r w:rsidRPr="00242379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.</w:t>
      </w:r>
      <w:r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 xml:space="preserve"> </w:t>
      </w:r>
      <w:r w:rsidR="00EF60D6" w:rsidRPr="002069D2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u 14 sati</w:t>
      </w:r>
      <w:r w:rsidR="00EF60D6">
        <w:rPr>
          <w:rFonts w:ascii="Raleway" w:eastAsia="Times New Roman" w:hAnsi="Raleway" w:cs="Arial"/>
          <w:b/>
          <w:bCs/>
          <w:sz w:val="22"/>
          <w:szCs w:val="22"/>
          <w:shd w:val="clear" w:color="auto" w:fill="FFFFFF"/>
          <w:lang w:eastAsia="en-GB"/>
        </w:rPr>
        <w:t>.</w:t>
      </w:r>
      <w:r w:rsidR="00EF60D6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 xml:space="preserve"> </w:t>
      </w:r>
      <w:r w:rsidR="00EF60D6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 xml:space="preserve"> </w:t>
      </w:r>
      <w:r w:rsidR="00242379" w:rsidRPr="00242379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Rezultati prvog kruga razredbenog postupka </w:t>
      </w:r>
      <w:r w:rsidR="00242379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 xml:space="preserve">bit će </w:t>
      </w:r>
      <w:r w:rsidR="00242379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 xml:space="preserve">objavljeni </w:t>
      </w:r>
      <w:r w:rsidR="00242379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>na oglasnoj ploči i mrežnim stranicama Akademije za umjetnost i kulturu.</w:t>
      </w:r>
    </w:p>
    <w:p w14:paraId="446E3A97" w14:textId="77777777" w:rsidR="00242379" w:rsidRDefault="00242379" w:rsidP="0024237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53CA83C7" w14:textId="5CCB5911" w:rsidR="00242379" w:rsidRDefault="003618BB" w:rsidP="0024237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srijeda</w:t>
      </w:r>
      <w:r w:rsidR="00EF60D6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, 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01</w:t>
      </w:r>
      <w:r w:rsidR="00EF60D6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. srpnja </w:t>
      </w:r>
      <w:r w:rsidR="00EF60D6"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202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6</w:t>
      </w:r>
      <w:r w:rsidR="00EF60D6"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="00EF60D6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u </w:t>
      </w:r>
      <w:r w:rsidR="00964295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09</w:t>
      </w:r>
      <w:r w:rsidR="00EF60D6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 sati</w:t>
      </w:r>
      <w:r w:rsidR="00002D8B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.</w:t>
      </w:r>
      <w:r w:rsidR="00EF60D6"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 </w:t>
      </w:r>
      <w:r w:rsidR="00EF60D6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 </w:t>
      </w:r>
      <w:r w:rsidR="00242379" w:rsidRPr="0051460D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Motivacijski razgovor </w:t>
      </w:r>
      <w:r w:rsidR="00242379" w:rsidRPr="0051460D"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  <w:t>s pristupnicima</w:t>
      </w:r>
    </w:p>
    <w:p w14:paraId="1B2E49BA" w14:textId="77777777" w:rsidR="00242379" w:rsidRDefault="00242379" w:rsidP="00242379">
      <w:pPr>
        <w:spacing w:line="288" w:lineRule="auto"/>
        <w:rPr>
          <w:rFonts w:ascii="Raleway" w:eastAsia="Times New Roman" w:hAnsi="Raleway" w:cs="Arial"/>
          <w:color w:val="000000" w:themeColor="text1"/>
          <w:sz w:val="22"/>
          <w:szCs w:val="22"/>
          <w:shd w:val="clear" w:color="auto" w:fill="FFFFFF"/>
          <w:lang w:eastAsia="en-GB"/>
        </w:rPr>
      </w:pPr>
    </w:p>
    <w:p w14:paraId="59CF35A4" w14:textId="014D433A" w:rsidR="00242379" w:rsidRPr="003901E5" w:rsidRDefault="003618BB" w:rsidP="00242379">
      <w:pPr>
        <w:spacing w:line="288" w:lineRule="auto"/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srijeda, 01. srpnja </w:t>
      </w:r>
      <w:r w:rsidRPr="00081C59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202</w:t>
      </w:r>
      <w:r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6</w:t>
      </w:r>
      <w:r w:rsidR="00002D8B" w:rsidRPr="003901E5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.</w:t>
      </w:r>
      <w:r w:rsidR="00002D8B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r w:rsidR="00964295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u 14 i 30 sati </w:t>
      </w:r>
      <w:r w:rsidR="00242379" w:rsidRPr="003901E5">
        <w:rPr>
          <w:rFonts w:ascii="Raleway" w:eastAsia="Times New Roman" w:hAnsi="Raleway" w:cs="Arial"/>
          <w:b/>
          <w:bCs/>
          <w:color w:val="FF0000"/>
          <w:sz w:val="22"/>
          <w:szCs w:val="22"/>
          <w:shd w:val="clear" w:color="auto" w:fill="FFFFFF"/>
          <w:lang w:eastAsia="en-GB"/>
        </w:rPr>
        <w:t xml:space="preserve">Objava konačnih rezultata </w:t>
      </w:r>
      <w:r w:rsidR="00242379" w:rsidRPr="003901E5">
        <w:rPr>
          <w:rFonts w:ascii="Raleway" w:eastAsia="Times New Roman" w:hAnsi="Raleway" w:cs="Arial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razredbenog postupka: </w:t>
      </w:r>
      <w:r w:rsidR="00242379" w:rsidRPr="00EC3E18">
        <w:rPr>
          <w:rFonts w:ascii="Raleway" w:eastAsia="Times New Roman" w:hAnsi="Raleway" w:cs="Arial"/>
          <w:sz w:val="22"/>
          <w:szCs w:val="22"/>
          <w:shd w:val="clear" w:color="auto" w:fill="FFFFFF"/>
          <w:lang w:eastAsia="en-GB"/>
        </w:rPr>
        <w:t>na oglasnoj ploči i mrežnim stranicama Akademije za umjetnost i kulturu.</w:t>
      </w:r>
    </w:p>
    <w:p w14:paraId="04ADCEA9" w14:textId="1722EFD6" w:rsidR="00242379" w:rsidRDefault="00242379"/>
    <w:p w14:paraId="3257B3DE" w14:textId="699C1E4B" w:rsidR="00EF60D6" w:rsidRDefault="00EF60D6"/>
    <w:sectPr w:rsidR="00EF6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79"/>
    <w:rsid w:val="00002D8B"/>
    <w:rsid w:val="00110E60"/>
    <w:rsid w:val="00170984"/>
    <w:rsid w:val="00242379"/>
    <w:rsid w:val="003618BB"/>
    <w:rsid w:val="00372BD9"/>
    <w:rsid w:val="00497B99"/>
    <w:rsid w:val="00964295"/>
    <w:rsid w:val="00B068F7"/>
    <w:rsid w:val="00C52A28"/>
    <w:rsid w:val="00E07B9C"/>
    <w:rsid w:val="00EF60D6"/>
    <w:rsid w:val="00F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B7AF"/>
  <w15:chartTrackingRefBased/>
  <w15:docId w15:val="{9082C344-DF41-E646-AF1D-3B4BA41B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3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šarić</dc:creator>
  <cp:keywords/>
  <dc:description/>
  <cp:lastModifiedBy>Josip</cp:lastModifiedBy>
  <cp:revision>5</cp:revision>
  <dcterms:created xsi:type="dcterms:W3CDTF">2026-05-11T08:49:00Z</dcterms:created>
  <dcterms:modified xsi:type="dcterms:W3CDTF">2026-05-15T07:44:00Z</dcterms:modified>
</cp:coreProperties>
</file>